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13B0" w:rsidRDefault="006C13B0">
      <w:pPr>
        <w:jc w:val="center"/>
      </w:pPr>
      <w:bookmarkStart w:id="0" w:name="_GoBack"/>
      <w:bookmarkEnd w:id="0"/>
    </w:p>
    <w:p w:rsidR="006C13B0" w:rsidRDefault="008C648E">
      <w:pPr>
        <w:jc w:val="center"/>
      </w:pPr>
      <w:r>
        <w:rPr>
          <w:sz w:val="36"/>
          <w:szCs w:val="36"/>
        </w:rPr>
        <w:t>Week Five</w:t>
      </w:r>
    </w:p>
    <w:p w:rsidR="006C13B0" w:rsidRDefault="008C648E">
      <w:pPr>
        <w:jc w:val="center"/>
      </w:pPr>
      <w:r>
        <w:rPr>
          <w:sz w:val="36"/>
          <w:szCs w:val="36"/>
        </w:rPr>
        <w:t>Know these 5 affixes to get a 5!</w:t>
      </w:r>
    </w:p>
    <w:p w:rsidR="006C13B0" w:rsidRDefault="008C648E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6C13B0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6C13B0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vore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(eating)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Omnivore, Voracious, Devour</w:t>
            </w:r>
          </w:p>
        </w:tc>
      </w:tr>
      <w:tr w:rsidR="006C13B0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holo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(whole)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Holocaust, Hologram, Holistic</w:t>
            </w:r>
          </w:p>
        </w:tc>
      </w:tr>
      <w:tr w:rsidR="006C13B0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-lent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(full of)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Turbulent, Excellent, Succulent</w:t>
            </w:r>
          </w:p>
        </w:tc>
      </w:tr>
      <w:tr w:rsidR="006C13B0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ium</w:t>
            </w:r>
            <w:proofErr w:type="spell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(an element)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Sodium, Uranium, Radium</w:t>
            </w:r>
          </w:p>
        </w:tc>
      </w:tr>
      <w:tr w:rsidR="006C13B0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dicho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(in 2 parts)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C13B0" w:rsidRDefault="008C648E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Dichotomy, Dichotomize, Dichotomist </w:t>
            </w:r>
          </w:p>
        </w:tc>
      </w:tr>
    </w:tbl>
    <w:p w:rsidR="006C13B0" w:rsidRDefault="008C648E">
      <w:pPr>
        <w:jc w:val="center"/>
      </w:pPr>
      <w:r>
        <w:rPr>
          <w:b/>
          <w:sz w:val="32"/>
          <w:szCs w:val="32"/>
        </w:rPr>
        <w:t xml:space="preserve"> </w:t>
      </w:r>
    </w:p>
    <w:p w:rsidR="006C13B0" w:rsidRDefault="008C648E">
      <w:pPr>
        <w:jc w:val="center"/>
      </w:pPr>
      <w:r>
        <w:rPr>
          <w:b/>
          <w:sz w:val="32"/>
          <w:szCs w:val="32"/>
        </w:rPr>
        <w:t xml:space="preserve"> </w:t>
      </w:r>
    </w:p>
    <w:p w:rsidR="006C13B0" w:rsidRDefault="008C648E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6C13B0" w:rsidRDefault="006C13B0"/>
    <w:sectPr w:rsidR="006C13B0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13B0"/>
    <w:rsid w:val="006C13B0"/>
    <w:rsid w:val="008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2015-10-05T17:08:00Z</dcterms:created>
  <dcterms:modified xsi:type="dcterms:W3CDTF">2015-10-05T17:08:00Z</dcterms:modified>
</cp:coreProperties>
</file>